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FF" w:rsidRPr="007B36FF" w:rsidRDefault="007B36FF" w:rsidP="007B36FF">
      <w:pPr>
        <w:rPr>
          <w:b/>
          <w:bCs/>
        </w:rPr>
      </w:pPr>
      <w:r w:rsidRPr="007B36FF">
        <w:rPr>
          <w:b/>
          <w:bCs/>
        </w:rPr>
        <w:t>Welcome to </w:t>
      </w:r>
      <w:r w:rsidRPr="007B36FF">
        <w:t>Triple C Outfitters</w:t>
      </w:r>
    </w:p>
    <w:p w:rsidR="005E1E65" w:rsidRDefault="007B36FF" w:rsidP="007B36FF">
      <w:r w:rsidRPr="007B36FF">
        <w:t xml:space="preserve">We understand </w:t>
      </w:r>
      <w:r w:rsidR="00E25CBD">
        <w:t>the importance of your hunt</w:t>
      </w:r>
      <w:r w:rsidR="00C83411">
        <w:t>.  That</w:t>
      </w:r>
      <w:r w:rsidR="00E25CBD">
        <w:t xml:space="preserve"> i</w:t>
      </w:r>
      <w:r w:rsidR="00C83411">
        <w:t>s</w:t>
      </w:r>
      <w:r w:rsidRPr="007B36FF">
        <w:t xml:space="preserve"> why we are committed to ensuring all of our clients experience a hunt of a l</w:t>
      </w:r>
      <w:r w:rsidR="00C83411">
        <w:t xml:space="preserve">ifetime.  </w:t>
      </w:r>
      <w:r w:rsidR="005E1E65">
        <w:t>We specialize in free range trophy big game hunts on some of the best public and private lands in New Mexico and our 15+ years of combined professional guiding experience will be sure to leave you satisfied!</w:t>
      </w:r>
    </w:p>
    <w:p w:rsidR="005E1E65" w:rsidRDefault="00624B63" w:rsidP="007B36FF">
      <w:r>
        <w:t xml:space="preserve">Your </w:t>
      </w:r>
      <w:r w:rsidR="004726B7">
        <w:t>NM big g</w:t>
      </w:r>
      <w:bookmarkStart w:id="0" w:name="_GoBack"/>
      <w:bookmarkEnd w:id="0"/>
      <w:r>
        <w:t xml:space="preserve">ame </w:t>
      </w:r>
      <w:r w:rsidR="00B549E1">
        <w:t>tags await you.  We</w:t>
      </w:r>
      <w:r w:rsidR="00DD3768">
        <w:t xml:space="preserve"> personally</w:t>
      </w:r>
      <w:r w:rsidR="00B549E1">
        <w:t xml:space="preserve"> handle all aspects of the application process</w:t>
      </w:r>
      <w:r w:rsidR="00DD3768">
        <w:t xml:space="preserve"> free</w:t>
      </w:r>
      <w:r w:rsidR="00B549E1">
        <w:t xml:space="preserve"> of charge and can assist those wishing to purchase landowner tags.  Triple C Outfitters is a fully insured and registered outfitter in the State of New Mexico.  C</w:t>
      </w:r>
      <w:r w:rsidR="00DD3768">
        <w:t>ontact us today and learn about our</w:t>
      </w:r>
      <w:r w:rsidR="00B549E1">
        <w:t xml:space="preserve"> special offers! </w:t>
      </w:r>
    </w:p>
    <w:p w:rsidR="00257316" w:rsidRDefault="00257316" w:rsidP="00257316">
      <w:pPr>
        <w:jc w:val="right"/>
      </w:pPr>
      <w:r>
        <w:t>GIVE US A CALL TODAY!</w:t>
      </w:r>
    </w:p>
    <w:p w:rsidR="00257316" w:rsidRPr="007B36FF" w:rsidRDefault="00257316" w:rsidP="00257316">
      <w:pPr>
        <w:jc w:val="right"/>
      </w:pPr>
      <w:r>
        <w:t>505-506-6704</w:t>
      </w:r>
    </w:p>
    <w:p w:rsidR="00CA6AC3" w:rsidRDefault="00CA6AC3"/>
    <w:sectPr w:rsidR="00CA6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FF"/>
    <w:rsid w:val="00257316"/>
    <w:rsid w:val="004726B7"/>
    <w:rsid w:val="00575C35"/>
    <w:rsid w:val="005E1E65"/>
    <w:rsid w:val="00624B63"/>
    <w:rsid w:val="007B36FF"/>
    <w:rsid w:val="00B549E1"/>
    <w:rsid w:val="00C83411"/>
    <w:rsid w:val="00CA6AC3"/>
    <w:rsid w:val="00DD3768"/>
    <w:rsid w:val="00E2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36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36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2012-12-04T03:29:00Z</dcterms:created>
  <dcterms:modified xsi:type="dcterms:W3CDTF">2012-12-04T03:39:00Z</dcterms:modified>
</cp:coreProperties>
</file>